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</w:pPr>
      <w:r w:rsidRPr="00B20E03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Приложение</w:t>
      </w:r>
      <w:r w:rsidR="00C6450D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 xml:space="preserve"> № </w:t>
      </w:r>
      <w:r w:rsidR="00611820">
        <w:rPr>
          <w:rFonts w:ascii="Times New Roman" w:eastAsia="Times New Roman" w:hAnsi="Times New Roman" w:cs="Times New Roman"/>
          <w:sz w:val="20"/>
          <w:szCs w:val="24"/>
          <w:lang w:val="ru-RU" w:eastAsia="bg-BG"/>
        </w:rPr>
        <w:t>9</w:t>
      </w:r>
    </w:p>
    <w:p w:rsidR="00B20E03" w:rsidRPr="00B20E03" w:rsidRDefault="00B20E03" w:rsidP="00B20E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към решение № </w:t>
      </w:r>
      <w:r w:rsidR="00207B8A">
        <w:rPr>
          <w:rFonts w:ascii="Times New Roman" w:eastAsia="Calibri" w:hAnsi="Times New Roman" w:cs="Times New Roman"/>
          <w:sz w:val="20"/>
          <w:szCs w:val="20"/>
        </w:rPr>
        <w:t>121-ПОД/04.02.2020</w:t>
      </w:r>
      <w:bookmarkStart w:id="0" w:name="_GoBack"/>
      <w:bookmarkEnd w:id="0"/>
      <w:r w:rsidRPr="00B20E03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B20E03" w:rsidRPr="00B20E03" w:rsidRDefault="00B20E03" w:rsidP="00B20E0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</w:rPr>
        <w:t>Д Е К Л А Р А Ц И Я</w:t>
      </w:r>
    </w:p>
    <w:p w:rsidR="00B20E03" w:rsidRPr="007A21E0" w:rsidRDefault="00864011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B20E03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1E7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E03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121ж,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1,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и 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580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B20E03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1E74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122а, ал.</w:t>
      </w:r>
      <w:r w:rsidR="00495B27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, т.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</w:t>
      </w:r>
      <w:r w:rsidR="00CB5E29">
        <w:rPr>
          <w:rFonts w:ascii="Times New Roman" w:eastAsia="Times New Roman" w:hAnsi="Times New Roman" w:cs="Times New Roman"/>
          <w:sz w:val="24"/>
          <w:szCs w:val="24"/>
          <w:lang w:eastAsia="bg-BG"/>
        </w:rPr>
        <w:t>, б. „в“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, 2</w:t>
      </w:r>
      <w:r w:rsid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, 4</w:t>
      </w:r>
      <w:r w:rsidR="00EE13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 и </w:t>
      </w:r>
      <w:r w:rsidR="002B26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 </w:t>
      </w:r>
      <w:r w:rsid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>6, б. „б“</w:t>
      </w:r>
      <w:r w:rsidR="007A21E0" w:rsidRPr="007A2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0E0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Кодекса за социално осигуряване</w:t>
      </w:r>
    </w:p>
    <w:p w:rsidR="00FA5A63" w:rsidRPr="00FA5A63" w:rsidRDefault="00FA5A6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50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физическо лице, физическо</w:t>
      </w:r>
      <w:r w:rsidRPr="00F94503">
        <w:rPr>
          <w:rFonts w:ascii="Times New Roman" w:hAnsi="Times New Roman" w:cs="Times New Roman"/>
          <w:i/>
          <w:sz w:val="20"/>
          <w:szCs w:val="20"/>
        </w:rPr>
        <w:t xml:space="preserve"> лице</w:t>
      </w:r>
      <w:r>
        <w:rPr>
          <w:rFonts w:ascii="Times New Roman" w:hAnsi="Times New Roman" w:cs="Times New Roman"/>
          <w:i/>
          <w:sz w:val="20"/>
          <w:szCs w:val="20"/>
        </w:rPr>
        <w:t xml:space="preserve"> – едноличен търговец</w:t>
      </w:r>
      <w:r w:rsidRPr="00F94503">
        <w:rPr>
          <w:rFonts w:ascii="Times New Roman" w:hAnsi="Times New Roman" w:cs="Times New Roman"/>
          <w:i/>
          <w:sz w:val="20"/>
          <w:szCs w:val="20"/>
        </w:rPr>
        <w:t>)</w:t>
      </w:r>
    </w:p>
    <w:p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B20E03" w:rsidRPr="00B20E03" w:rsidRDefault="00B20E03" w:rsidP="00B20E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1E4EC5" w:rsidRPr="001E4EC5" w:rsidRDefault="001E4EC5" w:rsidP="001E4EC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EC5">
        <w:rPr>
          <w:rFonts w:ascii="Times New Roman" w:eastAsia="Calibri" w:hAnsi="Times New Roman" w:cs="Times New Roman"/>
          <w:sz w:val="24"/>
          <w:szCs w:val="24"/>
        </w:rPr>
        <w:t>Долуподписаният/ата _____________________________________________________________</w:t>
      </w:r>
    </w:p>
    <w:p w:rsidR="001E4EC5" w:rsidRPr="001E4EC5" w:rsidRDefault="001E4EC5" w:rsidP="001E4EC5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1E4EC5">
        <w:rPr>
          <w:rFonts w:ascii="Times New Roman" w:eastAsia="Calibri" w:hAnsi="Times New Roman" w:cs="Times New Roman"/>
          <w:sz w:val="18"/>
          <w:szCs w:val="18"/>
        </w:rPr>
        <w:t>/</w:t>
      </w:r>
      <w:r w:rsidRPr="001E4EC5">
        <w:rPr>
          <w:rFonts w:ascii="Times New Roman" w:eastAsia="Calibri" w:hAnsi="Times New Roman" w:cs="Times New Roman"/>
          <w:i/>
          <w:sz w:val="18"/>
          <w:szCs w:val="18"/>
        </w:rPr>
        <w:t>име, презиме, фамилия</w:t>
      </w:r>
      <w:r w:rsidRPr="001E4EC5">
        <w:rPr>
          <w:rFonts w:ascii="Times New Roman" w:eastAsia="Calibri" w:hAnsi="Times New Roman" w:cs="Times New Roman"/>
          <w:sz w:val="18"/>
          <w:szCs w:val="18"/>
        </w:rPr>
        <w:t>/</w:t>
      </w:r>
    </w:p>
    <w:p w:rsidR="001E4EC5" w:rsidRPr="001E4EC5" w:rsidRDefault="001E4EC5" w:rsidP="001E4EC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ЕГН/ЛН/ЛНЧ/дата на раждане _________________, гражданство</w:t>
      </w:r>
      <w:r w:rsidRPr="001E4EC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</w:t>
      </w:r>
    </w:p>
    <w:p w:rsidR="001E4EC5" w:rsidRPr="001E4EC5" w:rsidRDefault="001E4EC5" w:rsidP="001E4EC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4EC5">
        <w:rPr>
          <w:rFonts w:ascii="Times New Roman" w:eastAsia="Calibri" w:hAnsi="Times New Roman" w:cs="Times New Roman"/>
          <w:i/>
          <w:sz w:val="18"/>
          <w:szCs w:val="18"/>
          <w:lang w:val="en-US"/>
        </w:rPr>
        <w:t>/</w:t>
      </w:r>
      <w:r w:rsidRPr="001E4EC5">
        <w:rPr>
          <w:rFonts w:ascii="Times New Roman" w:eastAsia="Times New Roman" w:hAnsi="Times New Roman" w:cs="Times New Roman"/>
          <w:bCs/>
          <w:i/>
          <w:sz w:val="18"/>
          <w:szCs w:val="18"/>
          <w:lang w:eastAsia="bg-BG"/>
        </w:rPr>
        <w:t>дата на раждане се посочва само ако не е налице друг идентификатор</w:t>
      </w:r>
      <w:r w:rsidRPr="001E4EC5">
        <w:rPr>
          <w:rFonts w:ascii="Times New Roman" w:eastAsia="Times New Roman" w:hAnsi="Times New Roman" w:cs="Times New Roman"/>
          <w:bCs/>
          <w:sz w:val="18"/>
          <w:szCs w:val="18"/>
          <w:lang w:val="en-US" w:eastAsia="bg-BG"/>
        </w:rPr>
        <w:t>/</w:t>
      </w:r>
    </w:p>
    <w:p w:rsidR="001E4EC5" w:rsidRPr="001E4EC5" w:rsidRDefault="001E4EC5" w:rsidP="001E4EC5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л.к. № _____</w:t>
      </w:r>
      <w:r w:rsidRPr="001E4EC5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1E4EC5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____, издадена на _____</w:t>
      </w:r>
      <w:r w:rsidRPr="001E4EC5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_____от __________</w:t>
      </w:r>
      <w:r w:rsidRPr="001E4E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___________ </w:t>
      </w: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или документ за самоличност на чужденец ___</w:t>
      </w:r>
      <w:r w:rsidRPr="001E4EC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</w:t>
      </w:r>
      <w:r w:rsidRPr="001E4EC5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</w:p>
    <w:p w:rsidR="001E4EC5" w:rsidRPr="001E4EC5" w:rsidRDefault="001E4EC5" w:rsidP="001E4EC5">
      <w:pPr>
        <w:spacing w:after="0" w:line="240" w:lineRule="auto"/>
        <w:ind w:right="1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  <w:r w:rsidRPr="001E4EC5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/вид, серия, №, дата и място на издаване, срок на валидност/</w:t>
      </w:r>
    </w:p>
    <w:p w:rsidR="00893B51" w:rsidRPr="00893B51" w:rsidRDefault="00893B51" w:rsidP="00893B51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4E1412" w:rsidRPr="004E1412" w:rsidRDefault="004E1412" w:rsidP="004E14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51CFE" w:rsidRPr="00151CFE" w:rsidRDefault="00151CFE" w:rsidP="0015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качеството си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на:</w:t>
      </w:r>
    </w:p>
    <w:p w:rsidR="00151CFE" w:rsidRPr="00151CFE" w:rsidRDefault="00151CFE" w:rsidP="0015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51CFE" w:rsidRPr="00151CFE" w:rsidRDefault="00151CFE" w:rsidP="00151C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106F">
        <w:rPr>
          <w:rFonts w:ascii="Times New Roman" w:eastAsia="Times New Roman" w:hAnsi="Times New Roman" w:cs="Times New Roman"/>
          <w:b/>
          <w:lang w:eastAsia="bg-BG"/>
        </w:rPr>
        <w:sym w:font="Wingdings 2" w:char="F035"/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изическо лице </w:t>
      </w:r>
    </w:p>
    <w:p w:rsidR="00151CFE" w:rsidRPr="00151CFE" w:rsidRDefault="00151CFE" w:rsidP="00151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51CFE" w:rsidRPr="00151CFE" w:rsidRDefault="00151CFE" w:rsidP="00151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106F">
        <w:rPr>
          <w:rFonts w:ascii="Times New Roman" w:eastAsia="Times New Roman" w:hAnsi="Times New Roman" w:cs="Times New Roman"/>
          <w:b/>
          <w:lang w:val="ru-RU" w:eastAsia="bg-BG"/>
        </w:rPr>
        <w:sym w:font="Wingdings 2" w:char="F035"/>
      </w:r>
      <w:r w:rsidR="00D21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ф</w:t>
      </w:r>
      <w:r w:rsidRPr="00151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изическо лице – едноличен търговец </w:t>
      </w:r>
    </w:p>
    <w:p w:rsidR="00965258" w:rsidRPr="00965258" w:rsidRDefault="00965258" w:rsidP="00965258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5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________________________________________________________________________________,  </w:t>
      </w:r>
    </w:p>
    <w:p w:rsidR="00965258" w:rsidRPr="00965258" w:rsidRDefault="00965258" w:rsidP="009652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5258">
        <w:rPr>
          <w:rFonts w:ascii="Times New Roman" w:eastAsia="Calibri" w:hAnsi="Times New Roman" w:cs="Times New Roman"/>
          <w:i/>
          <w:sz w:val="18"/>
          <w:szCs w:val="18"/>
        </w:rPr>
        <w:t>/фирма на едноличния търговец/</w:t>
      </w:r>
    </w:p>
    <w:p w:rsidR="00D21A1D" w:rsidRPr="00D21A1D" w:rsidRDefault="00965258" w:rsidP="00D21A1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965258">
        <w:rPr>
          <w:rFonts w:ascii="Times New Roman" w:eastAsia="Times New Roman" w:hAnsi="Times New Roman" w:cs="Times New Roman"/>
          <w:sz w:val="24"/>
          <w:szCs w:val="24"/>
          <w:lang w:eastAsia="bg-BG"/>
        </w:rPr>
        <w:t>EИК: ___________________________</w:t>
      </w:r>
    </w:p>
    <w:p w:rsidR="00D21A1D" w:rsidRPr="00B20E03" w:rsidRDefault="00D21A1D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B20E03" w:rsidRDefault="00B20E03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39106F" w:rsidRPr="0039106F" w:rsidRDefault="0039106F" w:rsidP="003910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106F">
        <w:rPr>
          <w:rFonts w:ascii="Calibri" w:eastAsia="Calibri" w:hAnsi="Calibri" w:cs="Times New Roman"/>
        </w:rPr>
        <w:sym w:font="Wingdings 2" w:char="F035"/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 квалифицирано участие</w:t>
      </w:r>
    </w:p>
    <w:p w:rsidR="0039106F" w:rsidRPr="0039106F" w:rsidRDefault="0039106F" w:rsidP="0039106F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39106F">
        <w:rPr>
          <w:rFonts w:ascii="Calibri" w:eastAsia="Calibri" w:hAnsi="Calibri" w:cs="Times New Roman"/>
        </w:rPr>
        <w:sym w:font="Wingdings 2" w:char="F035"/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самостоятелно </w:t>
      </w:r>
      <w:r w:rsidRPr="0039106F">
        <w:rPr>
          <w:rFonts w:ascii="Calibri" w:eastAsia="Calibri" w:hAnsi="Calibri" w:cs="Times New Roman"/>
        </w:rPr>
        <w:t xml:space="preserve"> </w:t>
      </w:r>
    </w:p>
    <w:p w:rsidR="0039106F" w:rsidRPr="0039106F" w:rsidRDefault="0039106F" w:rsidP="0039106F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39106F">
        <w:rPr>
          <w:rFonts w:ascii="Calibri" w:eastAsia="Calibri" w:hAnsi="Calibri" w:cs="Times New Roman"/>
        </w:rPr>
        <w:sym w:font="Wingdings 2" w:char="F035"/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Calibri" w:hAnsi="Times New Roman" w:cs="Times New Roman"/>
          <w:sz w:val="24"/>
          <w:szCs w:val="24"/>
        </w:rPr>
        <w:t xml:space="preserve">в съгласие с други лица </w:t>
      </w:r>
      <w:r w:rsidRPr="0039106F">
        <w:rPr>
          <w:rFonts w:ascii="Calibri" w:eastAsia="Calibri" w:hAnsi="Calibri" w:cs="Times New Roman"/>
        </w:rPr>
        <w:t xml:space="preserve"> </w:t>
      </w:r>
    </w:p>
    <w:p w:rsidR="0039106F" w:rsidRPr="0039106F" w:rsidRDefault="0039106F" w:rsidP="0039106F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39106F">
        <w:rPr>
          <w:rFonts w:ascii="Calibri" w:eastAsia="Calibri" w:hAnsi="Calibri" w:cs="Times New Roman"/>
        </w:rPr>
        <w:sym w:font="Wingdings 2" w:char="F035"/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Calibri" w:hAnsi="Times New Roman" w:cs="Times New Roman"/>
          <w:sz w:val="24"/>
          <w:szCs w:val="24"/>
        </w:rPr>
        <w:t>пряко</w:t>
      </w:r>
      <w:r w:rsidRPr="0039106F">
        <w:rPr>
          <w:rFonts w:ascii="Calibri" w:eastAsia="Calibri" w:hAnsi="Calibri" w:cs="Times New Roman"/>
        </w:rPr>
        <w:t xml:space="preserve"> _______________ </w:t>
      </w:r>
      <w:r w:rsidRPr="0039106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39106F" w:rsidRPr="0039106F" w:rsidRDefault="0039106F" w:rsidP="003910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06F">
        <w:rPr>
          <w:rFonts w:ascii="Calibri" w:eastAsia="Calibri" w:hAnsi="Calibri" w:cs="Times New Roman"/>
        </w:rPr>
        <w:sym w:font="Wingdings 2" w:char="F035"/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Calibri" w:hAnsi="Times New Roman" w:cs="Times New Roman"/>
          <w:sz w:val="24"/>
          <w:szCs w:val="24"/>
        </w:rPr>
        <w:t>непряко ______________ %</w:t>
      </w:r>
    </w:p>
    <w:p w:rsidR="0039106F" w:rsidRPr="0039106F" w:rsidRDefault="0039106F" w:rsidP="003910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106F">
        <w:rPr>
          <w:rFonts w:ascii="Calibri" w:eastAsia="Calibri" w:hAnsi="Calibri" w:cs="Times New Roman"/>
        </w:rPr>
        <w:sym w:font="Wingdings 2" w:char="F035"/>
      </w:r>
      <w:r w:rsidRPr="0039106F">
        <w:rPr>
          <w:rFonts w:ascii="Calibri" w:eastAsia="Calibri" w:hAnsi="Calibri" w:cs="Times New Roman"/>
        </w:rPr>
        <w:t xml:space="preserve"> </w:t>
      </w:r>
      <w:r w:rsidRPr="003910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което може да упражнява контрол </w:t>
      </w:r>
    </w:p>
    <w:p w:rsidR="0039106F" w:rsidRPr="0039106F" w:rsidRDefault="0039106F" w:rsidP="0039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6F">
        <w:rPr>
          <w:rFonts w:ascii="Times New Roman" w:eastAsia="Times New Roman" w:hAnsi="Times New Roman" w:cs="Times New Roman"/>
          <w:sz w:val="24"/>
          <w:szCs w:val="24"/>
        </w:rPr>
        <w:t>в/над __________________________________________________________________________</w:t>
      </w:r>
    </w:p>
    <w:p w:rsidR="0039106F" w:rsidRPr="0039106F" w:rsidRDefault="00B866E4" w:rsidP="00B866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66E4">
        <w:rPr>
          <w:rFonts w:ascii="Times New Roman" w:eastAsia="Times New Roman" w:hAnsi="Times New Roman" w:cs="Times New Roman"/>
          <w:i/>
          <w:sz w:val="18"/>
          <w:szCs w:val="18"/>
        </w:rPr>
        <w:t>/наименование на дружеството, подало заявление за получаване на пенсионна лицензия/</w:t>
      </w:r>
    </w:p>
    <w:p w:rsidR="0039106F" w:rsidRDefault="0039106F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39106F" w:rsidRDefault="0039106F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39106F" w:rsidRPr="00B20E03" w:rsidRDefault="0039106F" w:rsidP="00B20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</w:p>
    <w:p w:rsidR="00B20E03" w:rsidRPr="00B20E03" w:rsidRDefault="00B20E03" w:rsidP="00B20E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20E03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Д Е К Л А Р И Р А М:</w:t>
      </w:r>
    </w:p>
    <w:p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72160" w:rsidRPr="00360E71" w:rsidRDefault="00E72160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 Не съм лишен/а от правото да заемам материалноотговорна длъжност.</w:t>
      </w:r>
    </w:p>
    <w:p w:rsidR="00E72160" w:rsidRPr="00360E71" w:rsidRDefault="00E72160" w:rsidP="00B141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 </w:t>
      </w:r>
      <w:r w:rsidR="001A3C68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 последните три години преди определената от съда начална дата на неплатежоспособността н</w:t>
      </w: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 съм бил/а член на управителен или контролен орган или неограничено отговорен съдружник в дружество, за което е открито производство по несъстоятелност, или в прекратено поради несъстоятелност дружество, ако са останали неудовлетворени кредитори.</w:t>
      </w:r>
    </w:p>
    <w:p w:rsidR="006D53CE" w:rsidRPr="00360E71" w:rsidRDefault="00E72160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3.</w:t>
      </w:r>
      <w:r w:rsidR="006D53CE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се намирам в производство по обявяване в несъстоятелност и не съм невъзстановен в правата си несъстоятелен длъжник.</w:t>
      </w: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E72160" w:rsidRPr="00360E71" w:rsidRDefault="006D53CE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4. </w:t>
      </w:r>
      <w:r w:rsidR="001A3C68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 последната една година преди акта на съответния компетентен орган н</w:t>
      </w:r>
      <w:r w:rsidR="00E72160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 съм бил/а член на управителен или контролен орган, неограничено отговорен съдружник или прокурист в дружество, на което е бил отнет лиценз за извършване на дейност, подлежаща на лицензионен режим, освен в случаите, когато лицензът е бил отнет по искане на дружеството, както и ако актът за отнемане на издадения лиценз е бил отменен по съответния ред.</w:t>
      </w:r>
    </w:p>
    <w:p w:rsidR="00E72160" w:rsidRPr="00360E71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5</w:t>
      </w:r>
      <w:r w:rsidR="00E72160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Не съм бил/а освобождаван/а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случаите, когато актът на компетентния орган е бил отменен по съответния ред.</w:t>
      </w:r>
    </w:p>
    <w:p w:rsidR="00E72160" w:rsidRPr="00360E71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="00E72160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 Не съм член на управителен или на контролен орган на друго пенсионноосигурително дружество, осъществяващо дейност в страната.</w:t>
      </w:r>
    </w:p>
    <w:p w:rsidR="00E72160" w:rsidRPr="00360E71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7</w:t>
      </w:r>
      <w:r w:rsidR="00E72160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Не са ми налагани административни наказания през последните три години за системни нарушения на </w:t>
      </w:r>
      <w:r w:rsidR="002774BC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Кодекса за социално осигуряване</w:t>
      </w:r>
      <w:r w:rsidR="000A10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(КСО)</w:t>
      </w:r>
      <w:r w:rsidR="00E72160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на другите закони, регламентиращи небанковия финансов сектор, на Закона за кредитните институции и на актовете по прилагането им или на съответното законодателство на друга държава членка</w:t>
      </w:r>
      <w:r w:rsidR="002774BC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F13229" w:rsidRPr="00892518" w:rsidRDefault="00850322" w:rsidP="00533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9251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</w:t>
      </w:r>
      <w:r w:rsidR="002774BC" w:rsidRPr="0089251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495B27" w:rsidRPr="00892518">
        <w:rPr>
          <w:rFonts w:ascii="Times New Roman" w:hAnsi="Times New Roman" w:cs="Times New Roman"/>
          <w:sz w:val="24"/>
          <w:szCs w:val="24"/>
        </w:rPr>
        <w:t>Не притежавам самостоятелно</w:t>
      </w:r>
      <w:r w:rsidR="00F13229" w:rsidRPr="00892518">
        <w:rPr>
          <w:rFonts w:ascii="Times New Roman" w:hAnsi="Times New Roman" w:cs="Times New Roman"/>
          <w:sz w:val="24"/>
          <w:szCs w:val="24"/>
        </w:rPr>
        <w:t xml:space="preserve">, </w:t>
      </w:r>
      <w:r w:rsidR="00BF649F" w:rsidRPr="00892518">
        <w:rPr>
          <w:rFonts w:ascii="Times New Roman" w:hAnsi="Times New Roman" w:cs="Times New Roman"/>
          <w:sz w:val="24"/>
          <w:szCs w:val="24"/>
        </w:rPr>
        <w:t xml:space="preserve">нито </w:t>
      </w:r>
      <w:r w:rsidR="00495B27" w:rsidRPr="00892518">
        <w:rPr>
          <w:rFonts w:ascii="Times New Roman" w:hAnsi="Times New Roman" w:cs="Times New Roman"/>
          <w:sz w:val="24"/>
          <w:szCs w:val="24"/>
        </w:rPr>
        <w:t>в съгласие с друго лице пряко или непряко квалифицирано участие в капитала на друго пенсионноосигурително дружество, лицензирано по реда на КСО.</w:t>
      </w:r>
      <w:r w:rsidR="000E7A8C" w:rsidRPr="0089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1A" w:rsidRPr="00360E71" w:rsidRDefault="00FC0B05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BF649F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F649F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интерес/ връзка спрямо/ с:</w:t>
      </w:r>
    </w:p>
    <w:p w:rsidR="006323E1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 w:rsidRP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.1.1. </w:t>
      </w:r>
      <w:r w:rsidR="00610DD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610DD3">
        <w:rPr>
          <w:rFonts w:ascii="Times New Roman" w:eastAsia="Times New Roman" w:hAnsi="Times New Roman" w:cs="Times New Roman"/>
          <w:sz w:val="24"/>
          <w:szCs w:val="24"/>
          <w:lang w:eastAsia="bg-BG"/>
        </w:rPr>
        <w:t>акционер/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 </w:t>
      </w:r>
      <w:r w:rsidRPr="009F7E96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</w:t>
      </w:r>
      <w:r w:rsidR="000B5499" w:rsidRPr="009F7E96">
        <w:rPr>
          <w:rFonts w:ascii="Times New Roman" w:eastAsia="Times New Roman" w:hAnsi="Times New Roman" w:cs="Times New Roman"/>
          <w:sz w:val="24"/>
          <w:szCs w:val="24"/>
          <w:lang w:eastAsia="bg-BG"/>
        </w:rPr>
        <w:t>то, подало заявление за получаване на пенсионна лицензия</w:t>
      </w:r>
      <w:r w:rsidRPr="006323E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 именно:</w:t>
      </w:r>
    </w:p>
    <w:p w:rsidR="00CA411A" w:rsidRPr="00360E71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 се конкретна информация относно естеството на интереса (финансов, друг) и/или на връзката</w:t>
      </w:r>
      <w:r w:rsidR="00F13229"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името/наименованието на съответния акционер</w:t>
      </w:r>
      <w:r w:rsidRPr="00360E71">
        <w:rPr>
          <w:rFonts w:ascii="Times New Roman" w:eastAsia="Times New Roman" w:hAnsi="Times New Roman" w:cs="Times New Roman"/>
          <w:sz w:val="18"/>
          <w:szCs w:val="18"/>
          <w:lang w:eastAsia="bg-BG"/>
        </w:rPr>
        <w:t>/</w:t>
      </w:r>
    </w:p>
    <w:p w:rsidR="0075550D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.1.2</w:t>
      </w:r>
      <w:r w:rsidR="00FC0B05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</w:t>
      </w:r>
      <w:r w:rsidR="00FD582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ове на управителните и контролните органи на </w:t>
      </w:r>
      <w:r w:rsidR="000B5499" w:rsidRPr="000B549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дружеството, подало заявление за получаване на пенсионна лицензия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именно: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 се конкретна информация относно естеството на интереса (финансов, друг) и/ или на връзката</w:t>
      </w:r>
      <w:r w:rsidR="006B6E05"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името/</w:t>
      </w:r>
      <w:r w:rsidR="00965258"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</w:t>
      </w:r>
      <w:r w:rsidR="006B6E05"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наименованието на съответния член на управителен или контролен орган</w:t>
      </w:r>
      <w:r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 w:rsidR="00FC0B05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9F7E96">
        <w:rPr>
          <w:rFonts w:ascii="Times New Roman" w:eastAsia="Times New Roman" w:hAnsi="Times New Roman" w:cs="Times New Roman"/>
          <w:sz w:val="24"/>
          <w:szCs w:val="24"/>
          <w:lang w:eastAsia="bg-BG"/>
        </w:rPr>
        <w:t>я във връзка с придобиването на квалифицираното участие с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FC0B05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2.1 друг/и акционер/и на </w:t>
      </w:r>
      <w:r w:rsidR="000B5499" w:rsidRPr="009F7E96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дружеството, подало заявление за получаване на пенсионна лицензия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именно: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D96452" w:rsidP="00CA411A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CA411A">
        <w:rPr>
          <w:rFonts w:ascii="Times New Roman" w:eastAsia="Times New Roman" w:hAnsi="Times New Roman" w:cs="Times New Roman"/>
          <w:sz w:val="18"/>
          <w:szCs w:val="18"/>
          <w:lang w:eastAsia="bg-BG"/>
        </w:rPr>
        <w:t>/</w:t>
      </w: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описва се предметът на споразумението/ята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акционера/ите, с който/които е/са сключено/и</w:t>
      </w:r>
      <w:r w:rsidRPr="00BF649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:rsidR="00844AC1" w:rsidRPr="00360E71" w:rsidRDefault="00BF649F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296596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44AC1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в писмена форма и 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приложен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 към настоящата декларация;</w:t>
      </w:r>
      <w:r w:rsidR="00296596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4AC1" w:rsidRPr="00360E71" w:rsidRDefault="00BF649F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16D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44AC1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не 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документиран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="00844AC1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B3AA8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A411A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CA411A" w:rsidRPr="00360E71" w:rsidRDefault="00EB3AA8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A411A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CA411A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FC0B05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2.2 друг</w:t>
      </w:r>
      <w:r w:rsidR="00FD5825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 лиц</w:t>
      </w:r>
      <w:r w:rsidR="00FD5825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а, а именно: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CA411A" w:rsidP="00CA411A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CA411A" w:rsidRPr="00360E71" w:rsidRDefault="00D96452" w:rsidP="00CA411A">
      <w:pPr>
        <w:tabs>
          <w:tab w:val="num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96452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/описва се предметът на споразумението/ята и лицето/ата, с което/които е/са сключено/и/</w:t>
      </w:r>
    </w:p>
    <w:p w:rsidR="00BF649F" w:rsidRPr="00360E71" w:rsidRDefault="00CA411A" w:rsidP="00BF649F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16D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F649F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BF649F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споразумението/ята е/са в писмена форма и е/са приложено/и към настоящата декларация;</w:t>
      </w:r>
    </w:p>
    <w:p w:rsidR="00EB3AA8" w:rsidRPr="00360E71" w:rsidRDefault="00BF649F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16D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споразумението/ята не е/са документирано/и.</w:t>
      </w:r>
    </w:p>
    <w:p w:rsidR="00CA411A" w:rsidRPr="00360E71" w:rsidRDefault="00BF649F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A411A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="00CA411A"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</w:t>
      </w:r>
      <w:r w:rsidR="00CA411A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интерес/ връзка спрямо/ с:</w:t>
      </w:r>
    </w:p>
    <w:p w:rsidR="00CA411A" w:rsidRPr="00360E71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.1 друг</w:t>
      </w:r>
      <w:r w:rsidR="00610DD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 акционер</w:t>
      </w:r>
      <w:r w:rsidR="00610DD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 </w:t>
      </w:r>
      <w:r w:rsidR="000B5499" w:rsidRPr="00611D2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дружеството, подало заявление за получаване на пенсионна лицензия</w:t>
      </w:r>
    </w:p>
    <w:p w:rsidR="00CA411A" w:rsidRPr="00360E71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.2 член</w:t>
      </w:r>
      <w:r w:rsidR="00FD582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ове на управителните и контролните органи на </w:t>
      </w:r>
      <w:r w:rsidR="000B5499" w:rsidRPr="00611D2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дружеството, подало заявление за получаване на пенсионна лицензия</w:t>
      </w:r>
    </w:p>
    <w:p w:rsidR="00CA411A" w:rsidRPr="00360E71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писмени или мълчаливи споразумения </w:t>
      </w:r>
      <w:r w:rsidR="00611D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611D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придобиването на квалифицираното участие с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CA411A" w:rsidRPr="00360E71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 друг/и акционер/и на </w:t>
      </w:r>
      <w:r w:rsidR="000B5499" w:rsidRPr="00611D2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дружеството, подало заявление за получаване на пенсионна лицензия</w:t>
      </w:r>
    </w:p>
    <w:p w:rsidR="00CA411A" w:rsidRPr="00360E71" w:rsidRDefault="00CA411A" w:rsidP="00914B7E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 w:rsidRPr="00360E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777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.2 друг</w:t>
      </w:r>
      <w:r w:rsidR="00FD5825">
        <w:rPr>
          <w:rFonts w:ascii="Times New Roman" w:eastAsia="Times New Roman" w:hAnsi="Times New Roman" w:cs="Times New Roman"/>
          <w:sz w:val="24"/>
          <w:szCs w:val="24"/>
          <w:lang w:eastAsia="bg-BG"/>
        </w:rPr>
        <w:t>о/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и лиц</w:t>
      </w:r>
      <w:r w:rsidR="00FD5825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</w:p>
    <w:p w:rsidR="00B20E03" w:rsidRPr="00360E71" w:rsidRDefault="00F1265F" w:rsidP="0091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9</w:t>
      </w:r>
      <w:r w:rsidR="008C7D5D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Средствата, </w:t>
      </w:r>
      <w:r w:rsidR="006F0ACB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</w:t>
      </w:r>
      <w:r w:rsidR="00D21A1D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които </w:t>
      </w:r>
      <w:r w:rsidR="000B54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51D04" w:rsidRPr="00360E71">
        <w:rPr>
          <w:rFonts w:ascii="Times New Roman" w:hAnsi="Times New Roman" w:cs="Times New Roman"/>
          <w:sz w:val="24"/>
          <w:szCs w:val="24"/>
          <w:lang w:val="ru-RU"/>
        </w:rPr>
        <w:t xml:space="preserve"> придобито </w:t>
      </w:r>
      <w:r w:rsidR="000D467A" w:rsidRPr="00611D27">
        <w:rPr>
          <w:rFonts w:ascii="Times New Roman" w:hAnsi="Times New Roman" w:cs="Times New Roman"/>
          <w:sz w:val="24"/>
          <w:szCs w:val="24"/>
          <w:lang w:val="ru-RU"/>
        </w:rPr>
        <w:t>квалифицираното</w:t>
      </w:r>
      <w:r w:rsidR="00F51D04" w:rsidRPr="00611D27">
        <w:rPr>
          <w:rFonts w:ascii="Times New Roman" w:hAnsi="Times New Roman" w:cs="Times New Roman"/>
          <w:sz w:val="24"/>
          <w:szCs w:val="24"/>
          <w:lang w:val="ru-RU"/>
        </w:rPr>
        <w:t xml:space="preserve"> участие</w:t>
      </w:r>
      <w:r w:rsidR="00F51D04" w:rsidRPr="00360E7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21A1D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капитала на 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_________________________________________________________________________________, </w:t>
      </w:r>
    </w:p>
    <w:p w:rsidR="00B20E03" w:rsidRPr="00360E71" w:rsidRDefault="00B20E03" w:rsidP="00914B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0E71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8C7D5D" w:rsidRPr="00360E71">
        <w:rPr>
          <w:rFonts w:ascii="Times New Roman" w:eastAsia="Times New Roman" w:hAnsi="Times New Roman" w:cs="Times New Roman"/>
          <w:i/>
          <w:sz w:val="18"/>
          <w:szCs w:val="18"/>
        </w:rPr>
        <w:t>наименование</w:t>
      </w:r>
      <w:r w:rsidRPr="00360E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60E71">
        <w:rPr>
          <w:rFonts w:ascii="Times New Roman" w:eastAsia="Times New Roman" w:hAnsi="Times New Roman" w:cs="Times New Roman"/>
          <w:i/>
          <w:sz w:val="18"/>
          <w:szCs w:val="18"/>
        </w:rPr>
        <w:t>на дружество</w:t>
      </w:r>
      <w:r w:rsidR="000B5499">
        <w:rPr>
          <w:rFonts w:ascii="Times New Roman" w:eastAsia="Times New Roman" w:hAnsi="Times New Roman" w:cs="Times New Roman"/>
          <w:i/>
          <w:sz w:val="18"/>
          <w:szCs w:val="18"/>
        </w:rPr>
        <w:t>то,</w:t>
      </w:r>
      <w:r w:rsidR="000B5499" w:rsidRPr="000B5499">
        <w:t xml:space="preserve"> </w:t>
      </w:r>
      <w:r w:rsidR="000B5499" w:rsidRPr="000B5499">
        <w:rPr>
          <w:rFonts w:ascii="Times New Roman" w:eastAsia="Times New Roman" w:hAnsi="Times New Roman" w:cs="Times New Roman"/>
          <w:i/>
          <w:sz w:val="18"/>
          <w:szCs w:val="18"/>
        </w:rPr>
        <w:t>подало заявление за получаване на пенсионна лицензия</w:t>
      </w:r>
      <w:r w:rsidRPr="00360E71">
        <w:rPr>
          <w:rFonts w:ascii="Times New Roman" w:eastAsia="Times New Roman" w:hAnsi="Times New Roman" w:cs="Times New Roman"/>
          <w:i/>
          <w:sz w:val="18"/>
          <w:szCs w:val="18"/>
        </w:rPr>
        <w:t>/</w:t>
      </w:r>
    </w:p>
    <w:p w:rsidR="00B20E03" w:rsidRPr="00360E71" w:rsidRDefault="00B20E03" w:rsidP="0091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E71">
        <w:rPr>
          <w:rFonts w:ascii="Times New Roman" w:eastAsia="Times New Roman" w:hAnsi="Times New Roman" w:cs="Times New Roman"/>
          <w:sz w:val="24"/>
          <w:szCs w:val="24"/>
        </w:rPr>
        <w:t>имат следния произход:</w:t>
      </w:r>
      <w:r w:rsidR="0070162F" w:rsidRPr="0036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E03" w:rsidRPr="00360E71" w:rsidRDefault="00B20E03" w:rsidP="0091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  <w:r w:rsidR="0053326A" w:rsidRPr="00360E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360E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26A" w:rsidRPr="00360E7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0E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</w:t>
      </w:r>
      <w:r w:rsidR="008C7D5D" w:rsidRPr="00360E7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</w:p>
    <w:p w:rsidR="00B20E03" w:rsidRDefault="00B20E03" w:rsidP="00914B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/конкретно и изчерпателно се описва произходът на средствата</w:t>
      </w:r>
      <w:r w:rsidR="008C7D5D"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: </w:t>
      </w:r>
      <w:r w:rsidR="008C7D5D" w:rsidRPr="00360E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 xml:space="preserve">доход, реализиран през </w:t>
      </w:r>
      <w:r w:rsidR="0053326A" w:rsidRPr="00360E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>съответната година</w:t>
      </w:r>
      <w:r w:rsidR="008C7D5D" w:rsidRPr="00360E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bg-BG"/>
        </w:rPr>
        <w:t>; продажба на имущество; наследство; дарение; други</w:t>
      </w:r>
      <w:r w:rsidRPr="00360E71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:rsidR="00B20E03" w:rsidRPr="00360E71" w:rsidRDefault="00914B7E" w:rsidP="00914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495B27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Средствата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които </w:t>
      </w:r>
      <w:r w:rsidR="000B549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162F" w:rsidRPr="00360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62F" w:rsidRPr="007D1580">
        <w:rPr>
          <w:rFonts w:ascii="Times New Roman" w:hAnsi="Times New Roman" w:cs="Times New Roman"/>
          <w:sz w:val="24"/>
          <w:szCs w:val="24"/>
          <w:lang w:val="ru-RU"/>
        </w:rPr>
        <w:t xml:space="preserve">придобито </w:t>
      </w:r>
      <w:r w:rsidR="000D467A" w:rsidRPr="007D1580">
        <w:rPr>
          <w:rFonts w:ascii="Times New Roman" w:hAnsi="Times New Roman" w:cs="Times New Roman"/>
          <w:sz w:val="24"/>
          <w:szCs w:val="24"/>
          <w:lang w:val="ru-RU"/>
        </w:rPr>
        <w:t>квалифицирано</w:t>
      </w:r>
      <w:r w:rsidR="00DE19CA" w:rsidRPr="007D1580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70162F" w:rsidRPr="007D1580">
        <w:rPr>
          <w:rFonts w:ascii="Times New Roman" w:hAnsi="Times New Roman" w:cs="Times New Roman"/>
          <w:sz w:val="24"/>
          <w:szCs w:val="24"/>
          <w:lang w:val="ru-RU"/>
        </w:rPr>
        <w:t xml:space="preserve"> участие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са заемни.</w:t>
      </w:r>
    </w:p>
    <w:p w:rsidR="00B20E03" w:rsidRPr="0053326A" w:rsidRDefault="0053326A" w:rsidP="0062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Нямам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E03" w:rsidRPr="00360E7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просрочени задължения към държавата и общините.</w:t>
      </w:r>
    </w:p>
    <w:p w:rsidR="003F1200" w:rsidRDefault="0053326A" w:rsidP="0062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F1200"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F1200" w:rsidRPr="00436D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36D18"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</w:t>
      </w:r>
      <w:r w:rsid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жаваните от мен активи: </w:t>
      </w:r>
      <w:r w:rsidR="00227EB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</w:t>
      </w:r>
    </w:p>
    <w:p w:rsidR="00436D18" w:rsidRDefault="00436D18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възлизат на обща стойност:____________________________________________________</w:t>
      </w:r>
    </w:p>
    <w:p w:rsidR="00436D18" w:rsidRDefault="00436D18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                                                 </w:t>
      </w:r>
      <w:r w:rsidRPr="00436D18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 се валутата и левовата равностойност/</w:t>
      </w:r>
    </w:p>
    <w:p w:rsidR="00436D18" w:rsidRPr="00436D18" w:rsidRDefault="00436D18" w:rsidP="00E0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това число:</w:t>
      </w:r>
    </w:p>
    <w:p w:rsidR="00436D18" w:rsidRDefault="00436D18" w:rsidP="00416F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недвижими имоти</w:t>
      </w:r>
    </w:p>
    <w:p w:rsidR="00436D18" w:rsidRDefault="00436D18" w:rsidP="00E02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436D18" w:rsidRDefault="006A4A0A" w:rsidP="006C6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6A4A0A">
        <w:rPr>
          <w:rFonts w:ascii="Times New Roman" w:hAnsi="Times New Roman" w:cs="Times New Roman"/>
          <w:i/>
          <w:color w:val="000000"/>
          <w:sz w:val="18"/>
          <w:szCs w:val="18"/>
        </w:rPr>
        <w:t>/за всеки имот се посочват видът, местонахождението, площта и документално обоснованата стойност (последна оценка от независим оценител, а при липса на такава – цена на придобиване или данъчна оценка)/</w:t>
      </w:r>
    </w:p>
    <w:p w:rsidR="00436D18" w:rsidRDefault="00436D18" w:rsidP="00E02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движимо имущество</w:t>
      </w:r>
    </w:p>
    <w:p w:rsidR="00436D18" w:rsidRPr="003940FD" w:rsidRDefault="0043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0A6B1B" w:rsidRPr="00B95B27" w:rsidRDefault="000A6B1B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/обща стойност на притежаваното движимо имущество/</w:t>
      </w:r>
    </w:p>
    <w:p w:rsidR="00436D18" w:rsidRDefault="00436D18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това число:</w:t>
      </w:r>
    </w:p>
    <w:p w:rsidR="00436D18" w:rsidRDefault="00436D18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 инструменти</w:t>
      </w:r>
      <w:r w:rsidR="00A5088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064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ценни книжа, различни от финансови инструменти</w:t>
      </w:r>
      <w:r w:rsidR="008E183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508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дялове в търговски дружества</w:t>
      </w:r>
      <w:r w:rsidR="00C064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6D18" w:rsidRPr="00B95B27" w:rsidRDefault="00436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B95B27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3940FD" w:rsidRDefault="00436D18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0A6B1B" w:rsidRPr="00B95B27" w:rsidRDefault="00214474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/посочват се конкретните финансови инструменти</w:t>
      </w:r>
      <w:r w:rsidR="00C064BC"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/ценни книжа</w:t>
      </w:r>
      <w:r w:rsidR="00147FCA"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/дялове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val="en-US" w:eastAsia="bg-BG"/>
        </w:rPr>
        <w:t xml:space="preserve"> </w:t>
      </w:r>
      <w:r w:rsidR="00C064BC"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емитент (наименование и ЕИК или аналогичен идентификатор),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val="en-US" w:eastAsia="bg-BG"/>
        </w:rPr>
        <w:t>ISIN</w:t>
      </w:r>
      <w:r w:rsidR="00C064BC"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ако е налице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val="en-US" w:eastAsia="bg-BG"/>
        </w:rPr>
        <w:t>,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те</w:t>
      </w:r>
      <w:r w:rsidR="000F0122"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хните</w:t>
      </w:r>
      <w:r w:rsidRPr="00B95B2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брой, номинал и оценка/</w:t>
      </w:r>
    </w:p>
    <w:p w:rsidR="00854B59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парични средства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3940FD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Default="00854B59" w:rsidP="00B95B2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243020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  <w:r w:rsidR="00D9645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посочват се </w:t>
      </w:r>
      <w:r w:rsidR="000A6B1B" w:rsidRPr="00243020">
        <w:rPr>
          <w:rFonts w:ascii="Times New Roman" w:hAnsi="Times New Roman" w:cs="Times New Roman"/>
          <w:i/>
          <w:color w:val="000000"/>
          <w:sz w:val="18"/>
          <w:szCs w:val="18"/>
        </w:rPr>
        <w:t>средства</w:t>
      </w:r>
      <w:r w:rsidR="0024302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в наличност,</w:t>
      </w:r>
      <w:r w:rsidR="00082531" w:rsidRPr="0024302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средства</w:t>
      </w:r>
      <w:r w:rsidR="008E1838" w:rsidRPr="0024302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на съхранение в банка или специализирана институция</w:t>
      </w:r>
      <w:r w:rsidR="00243020" w:rsidRPr="0024302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24302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- </w:t>
      </w:r>
      <w:r w:rsidR="00243020" w:rsidRPr="00243020">
        <w:rPr>
          <w:rFonts w:ascii="Times New Roman" w:hAnsi="Times New Roman" w:cs="Times New Roman"/>
          <w:i/>
          <w:color w:val="000000"/>
          <w:sz w:val="18"/>
          <w:szCs w:val="18"/>
        </w:rPr>
        <w:t>към датата на подаване на декларацията</w:t>
      </w:r>
      <w:r w:rsidRPr="00243020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</w:p>
    <w:p w:rsidR="00854B59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вземания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436D18" w:rsidRPr="006C6F52" w:rsidRDefault="00854B59" w:rsidP="00B95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0D467A">
        <w:rPr>
          <w:rFonts w:ascii="Times New Roman" w:hAnsi="Times New Roman" w:cs="Times New Roman"/>
          <w:i/>
          <w:color w:val="000000"/>
          <w:sz w:val="18"/>
          <w:szCs w:val="18"/>
        </w:rPr>
        <w:t>/посочват се вземанията към датата на подаване на декларацията</w:t>
      </w:r>
      <w:r w:rsidR="00082531" w:rsidRPr="000D467A">
        <w:rPr>
          <w:rFonts w:ascii="Times New Roman" w:hAnsi="Times New Roman" w:cs="Times New Roman"/>
          <w:i/>
          <w:color w:val="000000"/>
          <w:sz w:val="18"/>
          <w:szCs w:val="18"/>
        </w:rPr>
        <w:t>, техния размер</w:t>
      </w:r>
      <w:r w:rsidR="00622305" w:rsidRPr="000D467A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и длъжниците по тях</w:t>
      </w:r>
      <w:r w:rsidRPr="000D467A">
        <w:rPr>
          <w:rFonts w:ascii="Times New Roman" w:hAnsi="Times New Roman" w:cs="Times New Roman"/>
          <w:i/>
          <w:color w:val="000000"/>
          <w:sz w:val="18"/>
          <w:szCs w:val="18"/>
        </w:rPr>
        <w:t>/</w:t>
      </w:r>
    </w:p>
    <w:p w:rsidR="00854B59" w:rsidRDefault="00F1265F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</w:t>
      </w:r>
      <w:r w:rsidR="00854B59" w:rsidRPr="00854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AA6C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 </w:t>
      </w:r>
      <w:r w:rsidR="00854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задължения: </w:t>
      </w:r>
    </w:p>
    <w:p w:rsidR="00854B59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36D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държавата и приравнените на тях 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3940FD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854B59" w:rsidRDefault="00854B59" w:rsidP="00B95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854B59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изчерпателно се </w:t>
      </w:r>
      <w:r w:rsidRPr="00854B59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посоч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ват</w:t>
      </w:r>
      <w:r w:rsidRPr="00854B59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задълженията към датата на подаване на декларацията</w:t>
      </w:r>
      <w:r w:rsidR="00227EB7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включително техните размер и основание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:rsidR="00854B59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които просрочени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Default="00854B59" w:rsidP="00176C3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54B5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1265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54B59">
        <w:rPr>
          <w:rFonts w:ascii="Times New Roman" w:eastAsia="Times New Roman" w:hAnsi="Times New Roman" w:cs="Times New Roman"/>
          <w:sz w:val="24"/>
          <w:szCs w:val="24"/>
          <w:lang w:eastAsia="bg-BG"/>
        </w:rPr>
        <w:t>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задължения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854B59" w:rsidRDefault="00854B59" w:rsidP="00B95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</w:pPr>
      <w:r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/посочват се задълженията към датата на подаване на декларацията</w:t>
      </w:r>
      <w:r w:rsidR="00227EB7"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включително техния</w:t>
      </w:r>
      <w:r w:rsidR="00327D40"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т</w:t>
      </w:r>
      <w:r w:rsidR="00227EB7"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размер</w:t>
      </w:r>
      <w:r w:rsidR="0013281C"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, основанието за възникването им</w:t>
      </w:r>
      <w:r w:rsidR="00887A57"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 xml:space="preserve"> и кредиторите по тях</w:t>
      </w:r>
      <w:r w:rsidRPr="000D057F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/</w:t>
      </w:r>
    </w:p>
    <w:p w:rsidR="00854B59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32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 2" w:char="F035"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които просрочени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5B2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Pr="00B95B27" w:rsidRDefault="00854B59" w:rsidP="00B95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940F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__________________________________________________________________________________</w:t>
      </w:r>
    </w:p>
    <w:p w:rsidR="00854B59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54B59" w:rsidRPr="00436D18" w:rsidRDefault="00854B59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B866E4" w:rsidRDefault="00B866E4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7F0012" w:rsidRDefault="00B20E03" w:rsidP="00B95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001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</w:t>
      </w:r>
      <w:r w:rsidR="00495B27" w:rsidRPr="007F00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0012">
        <w:rPr>
          <w:rFonts w:ascii="Times New Roman" w:eastAsia="Times New Roman" w:hAnsi="Times New Roman" w:cs="Times New Roman"/>
          <w:sz w:val="24"/>
          <w:szCs w:val="24"/>
          <w:lang w:eastAsia="bg-BG"/>
        </w:rPr>
        <w:t>313 от Наказателния кодекс за деклариране на неверни данни.</w:t>
      </w:r>
    </w:p>
    <w:p w:rsidR="00B866E4" w:rsidRDefault="00B8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866E4" w:rsidRPr="00B20E03" w:rsidRDefault="00B8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B20E03" w:rsidRDefault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B20E03" w:rsidRDefault="00B2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0E03" w:rsidRPr="008777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66E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______________</w:t>
      </w:r>
      <w:r w:rsidRPr="00B866E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866E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866E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866E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ДЕКЛАРАТОР:</w:t>
      </w:r>
      <w:r w:rsidRPr="008777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___________________</w:t>
      </w:r>
    </w:p>
    <w:p w:rsidR="00B20E03" w:rsidRPr="00B20E03" w:rsidRDefault="00B20E03" w:rsidP="00B2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10C18" w:rsidRDefault="00F10C18"/>
    <w:sectPr w:rsidR="00F10C18" w:rsidSect="001F6B08">
      <w:headerReference w:type="default" r:id="rId7"/>
      <w:pgSz w:w="11906" w:h="16838" w:code="9"/>
      <w:pgMar w:top="719" w:right="1021" w:bottom="719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3A" w:rsidRDefault="00574E3A">
      <w:pPr>
        <w:spacing w:after="0" w:line="240" w:lineRule="auto"/>
      </w:pPr>
      <w:r>
        <w:separator/>
      </w:r>
    </w:p>
  </w:endnote>
  <w:endnote w:type="continuationSeparator" w:id="0">
    <w:p w:rsidR="00574E3A" w:rsidRDefault="0057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3A" w:rsidRDefault="00574E3A">
      <w:pPr>
        <w:spacing w:after="0" w:line="240" w:lineRule="auto"/>
      </w:pPr>
      <w:r>
        <w:separator/>
      </w:r>
    </w:p>
  </w:footnote>
  <w:footnote w:type="continuationSeparator" w:id="0">
    <w:p w:rsidR="00574E3A" w:rsidRDefault="0057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08" w:rsidRPr="00E67B94" w:rsidRDefault="001F6B08" w:rsidP="001F6B08">
    <w:pPr>
      <w:pStyle w:val="Header"/>
      <w:ind w:right="62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478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B"/>
    <w:rsid w:val="00002CC2"/>
    <w:rsid w:val="00013501"/>
    <w:rsid w:val="000671DD"/>
    <w:rsid w:val="00082531"/>
    <w:rsid w:val="000867F9"/>
    <w:rsid w:val="000A10C2"/>
    <w:rsid w:val="000A6B1B"/>
    <w:rsid w:val="000B5499"/>
    <w:rsid w:val="000D057F"/>
    <w:rsid w:val="000D467A"/>
    <w:rsid w:val="000E7A8C"/>
    <w:rsid w:val="000F0122"/>
    <w:rsid w:val="0013281C"/>
    <w:rsid w:val="00147FCA"/>
    <w:rsid w:val="00151CFE"/>
    <w:rsid w:val="00176C3D"/>
    <w:rsid w:val="001A3C68"/>
    <w:rsid w:val="001B0160"/>
    <w:rsid w:val="001E4EC5"/>
    <w:rsid w:val="001E74D7"/>
    <w:rsid w:val="001F6B08"/>
    <w:rsid w:val="00207B8A"/>
    <w:rsid w:val="00214474"/>
    <w:rsid w:val="00227EB7"/>
    <w:rsid w:val="00243020"/>
    <w:rsid w:val="002774BC"/>
    <w:rsid w:val="00296596"/>
    <w:rsid w:val="002B26F3"/>
    <w:rsid w:val="00327D40"/>
    <w:rsid w:val="00360E71"/>
    <w:rsid w:val="00372904"/>
    <w:rsid w:val="0039106F"/>
    <w:rsid w:val="003940FD"/>
    <w:rsid w:val="003F1200"/>
    <w:rsid w:val="00416F0F"/>
    <w:rsid w:val="00432291"/>
    <w:rsid w:val="00436D18"/>
    <w:rsid w:val="00495B27"/>
    <w:rsid w:val="004E1412"/>
    <w:rsid w:val="004E17BF"/>
    <w:rsid w:val="0053326A"/>
    <w:rsid w:val="005731A2"/>
    <w:rsid w:val="00574E3A"/>
    <w:rsid w:val="00580173"/>
    <w:rsid w:val="00580BB1"/>
    <w:rsid w:val="005A6936"/>
    <w:rsid w:val="00610DD3"/>
    <w:rsid w:val="00611820"/>
    <w:rsid w:val="00611D27"/>
    <w:rsid w:val="00620AE2"/>
    <w:rsid w:val="00622305"/>
    <w:rsid w:val="006232CD"/>
    <w:rsid w:val="006323E1"/>
    <w:rsid w:val="00677A10"/>
    <w:rsid w:val="00677D2C"/>
    <w:rsid w:val="006878B6"/>
    <w:rsid w:val="006A4A0A"/>
    <w:rsid w:val="006B6E05"/>
    <w:rsid w:val="006C6F52"/>
    <w:rsid w:val="006D53CE"/>
    <w:rsid w:val="006F0ACB"/>
    <w:rsid w:val="006F16B1"/>
    <w:rsid w:val="0070162F"/>
    <w:rsid w:val="007472FC"/>
    <w:rsid w:val="0075550D"/>
    <w:rsid w:val="007822DC"/>
    <w:rsid w:val="007A21E0"/>
    <w:rsid w:val="007D1580"/>
    <w:rsid w:val="007F0012"/>
    <w:rsid w:val="007F7F00"/>
    <w:rsid w:val="00812E57"/>
    <w:rsid w:val="00826F07"/>
    <w:rsid w:val="00842076"/>
    <w:rsid w:val="00844AC1"/>
    <w:rsid w:val="00850322"/>
    <w:rsid w:val="00854B59"/>
    <w:rsid w:val="00864011"/>
    <w:rsid w:val="00877703"/>
    <w:rsid w:val="008816BA"/>
    <w:rsid w:val="00887A57"/>
    <w:rsid w:val="00892518"/>
    <w:rsid w:val="00893B51"/>
    <w:rsid w:val="008C7D5D"/>
    <w:rsid w:val="008D1726"/>
    <w:rsid w:val="008E1838"/>
    <w:rsid w:val="008F68CB"/>
    <w:rsid w:val="00914B7E"/>
    <w:rsid w:val="009163F2"/>
    <w:rsid w:val="00965258"/>
    <w:rsid w:val="00992BBC"/>
    <w:rsid w:val="009C10C8"/>
    <w:rsid w:val="009F7E96"/>
    <w:rsid w:val="00A152ED"/>
    <w:rsid w:val="00A50881"/>
    <w:rsid w:val="00AA6CC0"/>
    <w:rsid w:val="00B00F5E"/>
    <w:rsid w:val="00B141A5"/>
    <w:rsid w:val="00B20E03"/>
    <w:rsid w:val="00B25875"/>
    <w:rsid w:val="00B31BC8"/>
    <w:rsid w:val="00B866E4"/>
    <w:rsid w:val="00B95B27"/>
    <w:rsid w:val="00BA24A2"/>
    <w:rsid w:val="00BD489F"/>
    <w:rsid w:val="00BE3851"/>
    <w:rsid w:val="00BF649F"/>
    <w:rsid w:val="00BF654C"/>
    <w:rsid w:val="00C064BC"/>
    <w:rsid w:val="00C4571C"/>
    <w:rsid w:val="00C6450D"/>
    <w:rsid w:val="00CA411A"/>
    <w:rsid w:val="00CB5E29"/>
    <w:rsid w:val="00CB648D"/>
    <w:rsid w:val="00CE616D"/>
    <w:rsid w:val="00D21A1D"/>
    <w:rsid w:val="00D96452"/>
    <w:rsid w:val="00DE19CA"/>
    <w:rsid w:val="00DE6E73"/>
    <w:rsid w:val="00DF6D36"/>
    <w:rsid w:val="00E026D9"/>
    <w:rsid w:val="00E72160"/>
    <w:rsid w:val="00EB3AA8"/>
    <w:rsid w:val="00EC29FA"/>
    <w:rsid w:val="00EE13D0"/>
    <w:rsid w:val="00F02F00"/>
    <w:rsid w:val="00F10C18"/>
    <w:rsid w:val="00F1265F"/>
    <w:rsid w:val="00F13229"/>
    <w:rsid w:val="00F51D04"/>
    <w:rsid w:val="00FA5A63"/>
    <w:rsid w:val="00FC0B05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9397"/>
  <w15:chartTrackingRefBased/>
  <w15:docId w15:val="{E89A6C4E-C326-445B-BB0E-4444C5F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E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20E0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Normal"/>
    <w:rsid w:val="00B20E0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A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rsid w:val="00151CF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B2587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96525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0">
    <w:name w:val="Char"/>
    <w:basedOn w:val="Normal"/>
    <w:rsid w:val="001E4EC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Stoyanova</dc:creator>
  <cp:keywords/>
  <dc:description/>
  <cp:lastModifiedBy>Tsvetelina Stoyanova</cp:lastModifiedBy>
  <cp:revision>26</cp:revision>
  <dcterms:created xsi:type="dcterms:W3CDTF">2018-10-31T13:34:00Z</dcterms:created>
  <dcterms:modified xsi:type="dcterms:W3CDTF">2020-02-04T11:36:00Z</dcterms:modified>
</cp:coreProperties>
</file>