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F" w:rsidRPr="009A45CF" w:rsidRDefault="00C1753F" w:rsidP="00C1753F">
      <w:pPr>
        <w:rPr>
          <w:rFonts w:ascii="Times New Roman" w:hAnsi="Times New Roman" w:cs="Times New Roman"/>
          <w:b/>
          <w:sz w:val="24"/>
          <w:szCs w:val="24"/>
        </w:rPr>
      </w:pPr>
      <w:r w:rsidRPr="009A45CF">
        <w:rPr>
          <w:rFonts w:ascii="Times New Roman" w:hAnsi="Times New Roman" w:cs="Times New Roman"/>
          <w:b/>
          <w:sz w:val="24"/>
          <w:szCs w:val="24"/>
        </w:rPr>
        <w:t>Допуснати до изпит за придобиване на право за извършване на дейност като</w:t>
      </w:r>
      <w:r w:rsidR="00661AFC" w:rsidRPr="009A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5CF">
        <w:rPr>
          <w:rFonts w:ascii="Times New Roman" w:hAnsi="Times New Roman" w:cs="Times New Roman"/>
          <w:b/>
          <w:sz w:val="24"/>
          <w:szCs w:val="24"/>
        </w:rPr>
        <w:t>инвестиц</w:t>
      </w:r>
      <w:r w:rsidR="002E072E" w:rsidRPr="009A45CF">
        <w:rPr>
          <w:rFonts w:ascii="Times New Roman" w:hAnsi="Times New Roman" w:cs="Times New Roman"/>
          <w:b/>
          <w:sz w:val="24"/>
          <w:szCs w:val="24"/>
        </w:rPr>
        <w:t>ионен консултант, насрочен за 24 ноември 2019</w:t>
      </w:r>
      <w:r w:rsidRPr="009A45C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24D8" w:rsidRPr="009A45CF" w:rsidRDefault="001A24D8" w:rsidP="00C175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6880"/>
      </w:tblGrid>
      <w:tr w:rsidR="004B3E35" w:rsidRPr="009A45CF" w:rsidTr="00626D38">
        <w:tc>
          <w:tcPr>
            <w:tcW w:w="8217" w:type="dxa"/>
            <w:gridSpan w:val="2"/>
          </w:tcPr>
          <w:p w:rsidR="004B3E35" w:rsidRPr="009A45CF" w:rsidRDefault="004B3E35" w:rsidP="0016393E">
            <w:pPr>
              <w:pStyle w:val="BodyText"/>
              <w:spacing w:after="0"/>
              <w:rPr>
                <w:spacing w:val="6"/>
              </w:rPr>
            </w:pPr>
            <w:r w:rsidRPr="009A45CF">
              <w:rPr>
                <w:rFonts w:eastAsiaTheme="minorHAnsi"/>
                <w:b/>
                <w:lang w:eastAsia="en-US"/>
              </w:rPr>
              <w:t>С Решение № 941 – ИК от 08.08.2019 г. са допуснати следните лица:</w:t>
            </w:r>
          </w:p>
        </w:tc>
      </w:tr>
      <w:tr w:rsidR="001A24D8" w:rsidRPr="009A45CF" w:rsidTr="00626D38">
        <w:tc>
          <w:tcPr>
            <w:tcW w:w="1337" w:type="dxa"/>
            <w:vAlign w:val="bottom"/>
          </w:tcPr>
          <w:p w:rsidR="001A24D8" w:rsidRPr="009A45CF" w:rsidRDefault="001A24D8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0" w:type="dxa"/>
          </w:tcPr>
          <w:p w:rsidR="001A24D8" w:rsidRPr="009A45CF" w:rsidRDefault="001A24D8" w:rsidP="001A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Георги Божидаров Василев</w:t>
            </w:r>
          </w:p>
        </w:tc>
      </w:tr>
      <w:tr w:rsidR="001A24D8" w:rsidRPr="009A45CF" w:rsidTr="00626D38">
        <w:tc>
          <w:tcPr>
            <w:tcW w:w="1337" w:type="dxa"/>
            <w:vAlign w:val="bottom"/>
          </w:tcPr>
          <w:p w:rsidR="001A24D8" w:rsidRPr="009A45CF" w:rsidRDefault="001A24D8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0" w:type="dxa"/>
          </w:tcPr>
          <w:p w:rsidR="001A24D8" w:rsidRPr="009A45CF" w:rsidRDefault="001A24D8" w:rsidP="001A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Мирослав Антонов Начев</w:t>
            </w:r>
          </w:p>
        </w:tc>
      </w:tr>
      <w:tr w:rsidR="004B3E35" w:rsidRPr="009A45CF" w:rsidTr="00626D38">
        <w:tc>
          <w:tcPr>
            <w:tcW w:w="8217" w:type="dxa"/>
            <w:gridSpan w:val="2"/>
            <w:vAlign w:val="bottom"/>
          </w:tcPr>
          <w:p w:rsidR="004B3E35" w:rsidRPr="009A45CF" w:rsidRDefault="004B3E35" w:rsidP="001A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Решение № 992 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 от 27.08.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са допуснати следните лица:</w:t>
            </w:r>
          </w:p>
        </w:tc>
      </w:tr>
      <w:tr w:rsidR="004B3E35" w:rsidRPr="009A45CF" w:rsidTr="00626D38">
        <w:tc>
          <w:tcPr>
            <w:tcW w:w="1337" w:type="dxa"/>
            <w:vAlign w:val="bottom"/>
          </w:tcPr>
          <w:p w:rsidR="004B3E35" w:rsidRPr="009A45CF" w:rsidRDefault="004B3E35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0" w:type="dxa"/>
          </w:tcPr>
          <w:p w:rsidR="004B3E35" w:rsidRPr="009A45CF" w:rsidRDefault="004B3E35" w:rsidP="004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Димитър  Ганчев Калъпов</w:t>
            </w:r>
          </w:p>
        </w:tc>
      </w:tr>
      <w:tr w:rsidR="004B3E35" w:rsidRPr="009A45CF" w:rsidTr="00626D38">
        <w:tc>
          <w:tcPr>
            <w:tcW w:w="1337" w:type="dxa"/>
            <w:vAlign w:val="bottom"/>
          </w:tcPr>
          <w:p w:rsidR="004B3E35" w:rsidRPr="009A45CF" w:rsidRDefault="004B3E35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80" w:type="dxa"/>
          </w:tcPr>
          <w:p w:rsidR="004B3E35" w:rsidRPr="009A45CF" w:rsidRDefault="004B3E35" w:rsidP="004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Диан Христов Димов</w:t>
            </w:r>
          </w:p>
        </w:tc>
      </w:tr>
      <w:tr w:rsidR="004B3E35" w:rsidRPr="009A45CF" w:rsidTr="00626D38">
        <w:tc>
          <w:tcPr>
            <w:tcW w:w="1337" w:type="dxa"/>
            <w:vAlign w:val="bottom"/>
          </w:tcPr>
          <w:p w:rsidR="004B3E35" w:rsidRPr="009A45CF" w:rsidRDefault="004B3E35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80" w:type="dxa"/>
          </w:tcPr>
          <w:p w:rsidR="004B3E35" w:rsidRPr="009A45CF" w:rsidRDefault="004B3E35" w:rsidP="004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Иван Любенов Иванов</w:t>
            </w:r>
          </w:p>
        </w:tc>
      </w:tr>
      <w:tr w:rsidR="004B3E35" w:rsidRPr="009A45CF" w:rsidTr="00626D38">
        <w:trPr>
          <w:trHeight w:val="47"/>
        </w:trPr>
        <w:tc>
          <w:tcPr>
            <w:tcW w:w="1337" w:type="dxa"/>
            <w:vAlign w:val="bottom"/>
          </w:tcPr>
          <w:p w:rsidR="004B3E35" w:rsidRPr="009A45CF" w:rsidRDefault="004B3E35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0" w:type="dxa"/>
          </w:tcPr>
          <w:p w:rsidR="004B3E35" w:rsidRPr="009A45CF" w:rsidRDefault="004B3E35" w:rsidP="000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 xml:space="preserve">Георги Мартинов Мартинов </w:t>
            </w:r>
          </w:p>
        </w:tc>
      </w:tr>
      <w:tr w:rsidR="005E7D2F" w:rsidRPr="009A45CF" w:rsidTr="00626D38">
        <w:trPr>
          <w:trHeight w:val="47"/>
        </w:trPr>
        <w:tc>
          <w:tcPr>
            <w:tcW w:w="8217" w:type="dxa"/>
            <w:gridSpan w:val="2"/>
            <w:vAlign w:val="bottom"/>
          </w:tcPr>
          <w:p w:rsidR="005E7D2F" w:rsidRPr="009A45CF" w:rsidRDefault="005E7D2F" w:rsidP="000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>С Решение № 1011 - ИК от 27.08.2019 г. са допуснати следните лица:</w:t>
            </w:r>
          </w:p>
        </w:tc>
      </w:tr>
      <w:tr w:rsidR="005E7D2F" w:rsidRPr="009A45CF" w:rsidTr="00626D38">
        <w:trPr>
          <w:trHeight w:val="47"/>
        </w:trPr>
        <w:tc>
          <w:tcPr>
            <w:tcW w:w="1337" w:type="dxa"/>
            <w:vAlign w:val="bottom"/>
          </w:tcPr>
          <w:p w:rsidR="005E7D2F" w:rsidRPr="009A45CF" w:rsidRDefault="005E7D2F" w:rsidP="005E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80" w:type="dxa"/>
            <w:shd w:val="clear" w:color="auto" w:fill="auto"/>
            <w:vAlign w:val="bottom"/>
          </w:tcPr>
          <w:p w:rsidR="005E7D2F" w:rsidRPr="009A45CF" w:rsidRDefault="005E7D2F" w:rsidP="005E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Соня Валериева Георгиева</w:t>
            </w:r>
          </w:p>
        </w:tc>
      </w:tr>
      <w:tr w:rsidR="005E7D2F" w:rsidRPr="009A45CF" w:rsidTr="00626D38">
        <w:trPr>
          <w:trHeight w:val="47"/>
        </w:trPr>
        <w:tc>
          <w:tcPr>
            <w:tcW w:w="1337" w:type="dxa"/>
            <w:vAlign w:val="bottom"/>
          </w:tcPr>
          <w:p w:rsidR="005E7D2F" w:rsidRPr="009A45CF" w:rsidRDefault="005E7D2F" w:rsidP="005E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5E7D2F" w:rsidRPr="009A45CF" w:rsidRDefault="005E7D2F" w:rsidP="005E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Николай Маринов Бозуков</w:t>
            </w:r>
          </w:p>
        </w:tc>
      </w:tr>
      <w:tr w:rsidR="000F3FB7" w:rsidRPr="009A45CF" w:rsidTr="00626D38">
        <w:tc>
          <w:tcPr>
            <w:tcW w:w="8217" w:type="dxa"/>
            <w:gridSpan w:val="2"/>
            <w:vAlign w:val="bottom"/>
          </w:tcPr>
          <w:p w:rsidR="000F3FB7" w:rsidRPr="009A45CF" w:rsidRDefault="000F3FB7" w:rsidP="005E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>С Решение № 1042 - ИК от 17.09.2019 г. са допуснати следните лица:</w:t>
            </w:r>
          </w:p>
        </w:tc>
      </w:tr>
      <w:tr w:rsidR="000F3FB7" w:rsidRPr="009A45CF" w:rsidTr="00626D38">
        <w:tc>
          <w:tcPr>
            <w:tcW w:w="1337" w:type="dxa"/>
            <w:vAlign w:val="bottom"/>
          </w:tcPr>
          <w:p w:rsidR="000F3FB7" w:rsidRPr="009A45CF" w:rsidRDefault="005E7D2F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3FB7" w:rsidRPr="009A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</w:tcPr>
          <w:p w:rsidR="000F3FB7" w:rsidRPr="009A45CF" w:rsidRDefault="000F3FB7" w:rsidP="000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Константин Манолов Манолов</w:t>
            </w:r>
          </w:p>
        </w:tc>
      </w:tr>
      <w:tr w:rsidR="000F3FB7" w:rsidRPr="009A45CF" w:rsidTr="00626D38">
        <w:tc>
          <w:tcPr>
            <w:tcW w:w="1337" w:type="dxa"/>
            <w:vAlign w:val="bottom"/>
          </w:tcPr>
          <w:p w:rsidR="000F3FB7" w:rsidRPr="009A45CF" w:rsidRDefault="005E7D2F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3FB7" w:rsidRPr="009A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</w:tcPr>
          <w:p w:rsidR="000F3FB7" w:rsidRPr="009A45CF" w:rsidRDefault="000F3FB7" w:rsidP="000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Димитриос Ставрос Харалампидис</w:t>
            </w:r>
          </w:p>
        </w:tc>
      </w:tr>
      <w:tr w:rsidR="000F3FB7" w:rsidRPr="009A45CF" w:rsidTr="00626D38">
        <w:tc>
          <w:tcPr>
            <w:tcW w:w="1337" w:type="dxa"/>
            <w:vAlign w:val="bottom"/>
          </w:tcPr>
          <w:p w:rsidR="000F3FB7" w:rsidRPr="009A45CF" w:rsidRDefault="005E7D2F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3FB7" w:rsidRPr="009A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</w:tcPr>
          <w:p w:rsidR="000F3FB7" w:rsidRPr="009A45CF" w:rsidRDefault="000F3FB7" w:rsidP="000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Петър Петров Василев</w:t>
            </w:r>
          </w:p>
        </w:tc>
      </w:tr>
      <w:tr w:rsidR="000F3FB7" w:rsidRPr="009A45CF" w:rsidTr="00626D38">
        <w:trPr>
          <w:trHeight w:val="47"/>
        </w:trPr>
        <w:tc>
          <w:tcPr>
            <w:tcW w:w="1337" w:type="dxa"/>
            <w:vAlign w:val="bottom"/>
          </w:tcPr>
          <w:p w:rsidR="000F3FB7" w:rsidRPr="009A45CF" w:rsidRDefault="005E7D2F" w:rsidP="000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80" w:type="dxa"/>
          </w:tcPr>
          <w:p w:rsidR="000F3FB7" w:rsidRPr="009A45CF" w:rsidRDefault="000F3FB7" w:rsidP="000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Константин Чавдаров Палавеев</w:t>
            </w:r>
          </w:p>
        </w:tc>
      </w:tr>
      <w:tr w:rsidR="00787D0E" w:rsidRPr="009A45CF" w:rsidTr="00626D38">
        <w:trPr>
          <w:trHeight w:val="47"/>
        </w:trPr>
        <w:tc>
          <w:tcPr>
            <w:tcW w:w="8217" w:type="dxa"/>
            <w:gridSpan w:val="2"/>
            <w:vAlign w:val="bottom"/>
          </w:tcPr>
          <w:p w:rsidR="00787D0E" w:rsidRPr="009A45CF" w:rsidRDefault="00787D0E" w:rsidP="007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Решение № 1088 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 от 03.10.2019 г. са допуснати следните лица:</w:t>
            </w:r>
          </w:p>
        </w:tc>
      </w:tr>
      <w:tr w:rsidR="00787D0E" w:rsidRPr="009A45CF" w:rsidTr="00626D38">
        <w:trPr>
          <w:trHeight w:val="315"/>
        </w:trPr>
        <w:tc>
          <w:tcPr>
            <w:tcW w:w="1337" w:type="dxa"/>
            <w:noWrap/>
          </w:tcPr>
          <w:p w:rsidR="00787D0E" w:rsidRPr="009A45CF" w:rsidRDefault="00787D0E" w:rsidP="0078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80" w:type="dxa"/>
          </w:tcPr>
          <w:p w:rsidR="00787D0E" w:rsidRPr="009A45CF" w:rsidRDefault="00787D0E" w:rsidP="007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Татяна Петрова Колева</w:t>
            </w:r>
          </w:p>
        </w:tc>
      </w:tr>
      <w:tr w:rsidR="00787D0E" w:rsidRPr="009A45CF" w:rsidTr="00626D38">
        <w:trPr>
          <w:trHeight w:val="315"/>
        </w:trPr>
        <w:tc>
          <w:tcPr>
            <w:tcW w:w="1337" w:type="dxa"/>
            <w:noWrap/>
          </w:tcPr>
          <w:p w:rsidR="00787D0E" w:rsidRPr="009A45CF" w:rsidRDefault="00787D0E" w:rsidP="0078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80" w:type="dxa"/>
          </w:tcPr>
          <w:p w:rsidR="00787D0E" w:rsidRPr="009A45CF" w:rsidRDefault="00787D0E" w:rsidP="007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Камен Огнянов Кънев</w:t>
            </w:r>
          </w:p>
        </w:tc>
      </w:tr>
      <w:tr w:rsidR="00787D0E" w:rsidRPr="009A45CF" w:rsidTr="00626D38">
        <w:trPr>
          <w:trHeight w:val="315"/>
        </w:trPr>
        <w:tc>
          <w:tcPr>
            <w:tcW w:w="1337" w:type="dxa"/>
            <w:noWrap/>
          </w:tcPr>
          <w:p w:rsidR="00787D0E" w:rsidRPr="009A45CF" w:rsidRDefault="00787D0E" w:rsidP="0078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80" w:type="dxa"/>
          </w:tcPr>
          <w:p w:rsidR="00787D0E" w:rsidRPr="009A45CF" w:rsidRDefault="00787D0E" w:rsidP="007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Петър Николаев Николов</w:t>
            </w:r>
          </w:p>
        </w:tc>
      </w:tr>
      <w:tr w:rsidR="00787D0E" w:rsidRPr="009A45CF" w:rsidTr="00626D38">
        <w:trPr>
          <w:trHeight w:val="315"/>
        </w:trPr>
        <w:tc>
          <w:tcPr>
            <w:tcW w:w="1337" w:type="dxa"/>
            <w:noWrap/>
          </w:tcPr>
          <w:p w:rsidR="00787D0E" w:rsidRPr="009A45CF" w:rsidRDefault="00787D0E" w:rsidP="0078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80" w:type="dxa"/>
          </w:tcPr>
          <w:p w:rsidR="00787D0E" w:rsidRPr="009A45CF" w:rsidRDefault="00787D0E" w:rsidP="007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Даниел Николаев Андреев</w:t>
            </w:r>
          </w:p>
        </w:tc>
      </w:tr>
      <w:tr w:rsidR="00787D0E" w:rsidRPr="009A45CF" w:rsidTr="00626D38">
        <w:trPr>
          <w:trHeight w:val="315"/>
        </w:trPr>
        <w:tc>
          <w:tcPr>
            <w:tcW w:w="1337" w:type="dxa"/>
            <w:noWrap/>
          </w:tcPr>
          <w:p w:rsidR="00787D0E" w:rsidRPr="009A45CF" w:rsidRDefault="00787D0E" w:rsidP="0078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80" w:type="dxa"/>
          </w:tcPr>
          <w:p w:rsidR="00787D0E" w:rsidRPr="009A45CF" w:rsidRDefault="00787D0E" w:rsidP="007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Георги Василев Попов</w:t>
            </w:r>
          </w:p>
        </w:tc>
      </w:tr>
      <w:tr w:rsidR="00787D0E" w:rsidRPr="009A45CF" w:rsidTr="00626D38">
        <w:trPr>
          <w:trHeight w:val="315"/>
        </w:trPr>
        <w:tc>
          <w:tcPr>
            <w:tcW w:w="1337" w:type="dxa"/>
            <w:noWrap/>
          </w:tcPr>
          <w:p w:rsidR="00787D0E" w:rsidRPr="009A45CF" w:rsidRDefault="00787D0E" w:rsidP="0078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80" w:type="dxa"/>
          </w:tcPr>
          <w:p w:rsidR="00787D0E" w:rsidRPr="009A45CF" w:rsidRDefault="00787D0E" w:rsidP="007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Димитър Руменов Коев</w:t>
            </w:r>
          </w:p>
        </w:tc>
      </w:tr>
      <w:tr w:rsidR="00787D0E" w:rsidRPr="009A45CF" w:rsidTr="00626D38">
        <w:trPr>
          <w:trHeight w:val="315"/>
        </w:trPr>
        <w:tc>
          <w:tcPr>
            <w:tcW w:w="1337" w:type="dxa"/>
            <w:noWrap/>
          </w:tcPr>
          <w:p w:rsidR="00787D0E" w:rsidRPr="009A45CF" w:rsidRDefault="00787D0E" w:rsidP="0078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80" w:type="dxa"/>
          </w:tcPr>
          <w:p w:rsidR="00787D0E" w:rsidRPr="009A45CF" w:rsidRDefault="00787D0E" w:rsidP="007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Албена Анкова Иванова</w:t>
            </w:r>
          </w:p>
        </w:tc>
      </w:tr>
      <w:tr w:rsidR="00787D0E" w:rsidRPr="009A45CF" w:rsidTr="00626D38">
        <w:trPr>
          <w:trHeight w:val="315"/>
        </w:trPr>
        <w:tc>
          <w:tcPr>
            <w:tcW w:w="1337" w:type="dxa"/>
            <w:noWrap/>
          </w:tcPr>
          <w:p w:rsidR="00787D0E" w:rsidRPr="009A45CF" w:rsidRDefault="00787D0E" w:rsidP="0078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80" w:type="dxa"/>
          </w:tcPr>
          <w:p w:rsidR="00787D0E" w:rsidRPr="009A45CF" w:rsidRDefault="00787D0E" w:rsidP="007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Георги Кирилов Кирилов</w:t>
            </w:r>
          </w:p>
        </w:tc>
      </w:tr>
      <w:tr w:rsidR="00787D0E" w:rsidRPr="009A45CF" w:rsidTr="00626D38">
        <w:trPr>
          <w:trHeight w:val="315"/>
        </w:trPr>
        <w:tc>
          <w:tcPr>
            <w:tcW w:w="1337" w:type="dxa"/>
            <w:noWrap/>
          </w:tcPr>
          <w:p w:rsidR="00787D0E" w:rsidRPr="009A45CF" w:rsidRDefault="00787D0E" w:rsidP="0078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80" w:type="dxa"/>
          </w:tcPr>
          <w:p w:rsidR="00787D0E" w:rsidRPr="009A45CF" w:rsidRDefault="00787D0E" w:rsidP="007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Александър Бориславов Николов</w:t>
            </w:r>
          </w:p>
        </w:tc>
      </w:tr>
      <w:tr w:rsidR="00787D0E" w:rsidRPr="009A45CF" w:rsidTr="00626D38">
        <w:trPr>
          <w:trHeight w:val="315"/>
        </w:trPr>
        <w:tc>
          <w:tcPr>
            <w:tcW w:w="1337" w:type="dxa"/>
            <w:noWrap/>
          </w:tcPr>
          <w:p w:rsidR="00787D0E" w:rsidRPr="009A45CF" w:rsidRDefault="00787D0E" w:rsidP="0078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80" w:type="dxa"/>
          </w:tcPr>
          <w:p w:rsidR="00787D0E" w:rsidRPr="009A45CF" w:rsidRDefault="00787D0E" w:rsidP="007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Петър Стоянов Табанов</w:t>
            </w:r>
          </w:p>
        </w:tc>
      </w:tr>
      <w:tr w:rsidR="009A45CF" w:rsidRPr="009A45CF" w:rsidTr="00626D38">
        <w:trPr>
          <w:trHeight w:val="47"/>
        </w:trPr>
        <w:tc>
          <w:tcPr>
            <w:tcW w:w="8217" w:type="dxa"/>
            <w:gridSpan w:val="2"/>
            <w:vAlign w:val="bottom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Решение № 1119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>.10.2019 г. са допуснати следните лица: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80" w:type="dxa"/>
            <w:vAlign w:val="bottom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Пламен Руменов Готев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80" w:type="dxa"/>
            <w:vAlign w:val="bottom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Александър Тодоров Тотев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 Стоянов Ангелов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Калина Христова Мейс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Петър Красимиров Миланов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Анелия Стоянова Петрова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80" w:type="dxa"/>
            <w:vAlign w:val="bottom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Адем Сайди Зърбаш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Васил Ваклинов Стоянов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Иванов Иванчев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Александров Гурари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Вилизар Богданов Чупетловски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Велимира Георгиева Георгиева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Георги Данчев Сираков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Мадлена Радославова Димитрова</w:t>
            </w:r>
          </w:p>
        </w:tc>
      </w:tr>
      <w:tr w:rsidR="009A45CF" w:rsidRPr="009A45CF" w:rsidTr="00626D38">
        <w:trPr>
          <w:trHeight w:val="315"/>
        </w:trPr>
        <w:tc>
          <w:tcPr>
            <w:tcW w:w="1337" w:type="dxa"/>
            <w:noWrap/>
          </w:tcPr>
          <w:p w:rsidR="009A45CF" w:rsidRPr="009A45CF" w:rsidRDefault="009A45CF" w:rsidP="009A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80" w:type="dxa"/>
            <w:vAlign w:val="center"/>
          </w:tcPr>
          <w:p w:rsidR="009A45CF" w:rsidRPr="009A45CF" w:rsidRDefault="009A45CF" w:rsidP="009A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CF">
              <w:rPr>
                <w:rFonts w:ascii="Times New Roman" w:hAnsi="Times New Roman" w:cs="Times New Roman"/>
                <w:bCs/>
                <w:sz w:val="24"/>
                <w:szCs w:val="24"/>
              </w:rPr>
              <w:t>Диляна Николаева Тодорова</w:t>
            </w:r>
          </w:p>
        </w:tc>
      </w:tr>
      <w:tr w:rsidR="00626D38" w:rsidRPr="009A45CF" w:rsidTr="00064F38">
        <w:trPr>
          <w:trHeight w:val="47"/>
        </w:trPr>
        <w:tc>
          <w:tcPr>
            <w:tcW w:w="8217" w:type="dxa"/>
            <w:gridSpan w:val="2"/>
            <w:vAlign w:val="bottom"/>
          </w:tcPr>
          <w:p w:rsidR="00626D38" w:rsidRPr="009A45CF" w:rsidRDefault="00626D38" w:rsidP="0006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Решение № </w:t>
            </w:r>
            <w:r w:rsidR="0097409F" w:rsidRPr="0097409F">
              <w:rPr>
                <w:rFonts w:ascii="Times New Roman" w:hAnsi="Times New Roman" w:cs="Times New Roman"/>
                <w:b/>
                <w:sz w:val="24"/>
                <w:szCs w:val="24"/>
              </w:rPr>
              <w:t>1132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 от </w:t>
            </w:r>
            <w:r w:rsidR="00974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9A45CF">
              <w:rPr>
                <w:rFonts w:ascii="Times New Roman" w:hAnsi="Times New Roman" w:cs="Times New Roman"/>
                <w:b/>
                <w:sz w:val="24"/>
                <w:szCs w:val="24"/>
              </w:rPr>
              <w:t>.10.2019 г. са допуснати следните лица:</w:t>
            </w:r>
          </w:p>
        </w:tc>
      </w:tr>
      <w:tr w:rsidR="00626D38" w:rsidRPr="009A45CF" w:rsidTr="002D1F23">
        <w:trPr>
          <w:trHeight w:val="315"/>
        </w:trPr>
        <w:tc>
          <w:tcPr>
            <w:tcW w:w="1337" w:type="dxa"/>
            <w:noWrap/>
          </w:tcPr>
          <w:p w:rsidR="00626D38" w:rsidRPr="00626D38" w:rsidRDefault="00626D38" w:rsidP="00626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80" w:type="dxa"/>
          </w:tcPr>
          <w:p w:rsidR="00626D38" w:rsidRPr="00626D38" w:rsidRDefault="00626D38" w:rsidP="00626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Александър Чавдаров Куманов </w:t>
            </w:r>
          </w:p>
        </w:tc>
      </w:tr>
      <w:tr w:rsidR="00626D38" w:rsidRPr="009A45CF" w:rsidTr="002D1F23">
        <w:trPr>
          <w:trHeight w:val="315"/>
        </w:trPr>
        <w:tc>
          <w:tcPr>
            <w:tcW w:w="1337" w:type="dxa"/>
            <w:noWrap/>
          </w:tcPr>
          <w:p w:rsidR="00626D38" w:rsidRPr="00626D38" w:rsidRDefault="00626D38" w:rsidP="00626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80" w:type="dxa"/>
          </w:tcPr>
          <w:p w:rsidR="00626D38" w:rsidRPr="00626D38" w:rsidRDefault="00626D38" w:rsidP="00626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Сто</w:t>
            </w:r>
            <w:bookmarkStart w:id="0" w:name="_GoBack"/>
            <w:bookmarkEnd w:id="0"/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янова Русева</w:t>
            </w:r>
          </w:p>
        </w:tc>
      </w:tr>
      <w:tr w:rsidR="00626D38" w:rsidRPr="009A45CF" w:rsidTr="002D1F23">
        <w:trPr>
          <w:trHeight w:val="315"/>
        </w:trPr>
        <w:tc>
          <w:tcPr>
            <w:tcW w:w="1337" w:type="dxa"/>
            <w:noWrap/>
          </w:tcPr>
          <w:p w:rsidR="00626D38" w:rsidRPr="00626D38" w:rsidRDefault="00626D38" w:rsidP="00626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80" w:type="dxa"/>
          </w:tcPr>
          <w:p w:rsidR="00626D38" w:rsidRPr="00626D38" w:rsidRDefault="00626D38" w:rsidP="00626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Мартина Атанасова Стойнова</w:t>
            </w:r>
          </w:p>
        </w:tc>
      </w:tr>
      <w:tr w:rsidR="00626D38" w:rsidRPr="009A45CF" w:rsidTr="002D1F23">
        <w:trPr>
          <w:trHeight w:val="315"/>
        </w:trPr>
        <w:tc>
          <w:tcPr>
            <w:tcW w:w="1337" w:type="dxa"/>
            <w:noWrap/>
          </w:tcPr>
          <w:p w:rsidR="00626D38" w:rsidRPr="00626D38" w:rsidRDefault="00626D38" w:rsidP="00626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80" w:type="dxa"/>
          </w:tcPr>
          <w:p w:rsidR="00626D38" w:rsidRPr="00626D38" w:rsidRDefault="00626D38" w:rsidP="00626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Вихрен Георгиев </w:t>
            </w:r>
            <w:proofErr w:type="spellStart"/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Молевски</w:t>
            </w:r>
            <w:proofErr w:type="spellEnd"/>
          </w:p>
        </w:tc>
      </w:tr>
      <w:tr w:rsidR="00626D38" w:rsidRPr="009A45CF" w:rsidTr="002D1F23">
        <w:trPr>
          <w:trHeight w:val="315"/>
        </w:trPr>
        <w:tc>
          <w:tcPr>
            <w:tcW w:w="1337" w:type="dxa"/>
            <w:noWrap/>
          </w:tcPr>
          <w:p w:rsidR="00626D38" w:rsidRPr="00626D38" w:rsidRDefault="00626D38" w:rsidP="00626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80" w:type="dxa"/>
          </w:tcPr>
          <w:p w:rsidR="00626D38" w:rsidRPr="00626D38" w:rsidRDefault="00626D38" w:rsidP="00626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Таня Стайкова Йорданова</w:t>
            </w:r>
          </w:p>
        </w:tc>
      </w:tr>
      <w:tr w:rsidR="00626D38" w:rsidRPr="009A45CF" w:rsidTr="002D1F23">
        <w:trPr>
          <w:trHeight w:val="315"/>
        </w:trPr>
        <w:tc>
          <w:tcPr>
            <w:tcW w:w="1337" w:type="dxa"/>
            <w:noWrap/>
          </w:tcPr>
          <w:p w:rsidR="00626D38" w:rsidRPr="00626D38" w:rsidRDefault="00626D38" w:rsidP="00626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80" w:type="dxa"/>
          </w:tcPr>
          <w:p w:rsidR="00626D38" w:rsidRPr="00626D38" w:rsidRDefault="00626D38" w:rsidP="00626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Аспарух Чавдар </w:t>
            </w:r>
            <w:proofErr w:type="spellStart"/>
            <w:r w:rsidRPr="00626D38">
              <w:rPr>
                <w:rFonts w:ascii="Times New Roman" w:hAnsi="Times New Roman" w:cs="Times New Roman"/>
                <w:bCs/>
                <w:sz w:val="24"/>
                <w:szCs w:val="24"/>
              </w:rPr>
              <w:t>Стойчевски</w:t>
            </w:r>
            <w:proofErr w:type="spellEnd"/>
          </w:p>
        </w:tc>
      </w:tr>
    </w:tbl>
    <w:p w:rsidR="00116411" w:rsidRPr="009A45CF" w:rsidRDefault="002701EA" w:rsidP="00787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E35" w:rsidRPr="009A45CF" w:rsidRDefault="004B3E35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4B3E35" w:rsidRPr="009A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065"/>
    <w:multiLevelType w:val="hybridMultilevel"/>
    <w:tmpl w:val="AF6A1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3BE"/>
    <w:multiLevelType w:val="hybridMultilevel"/>
    <w:tmpl w:val="B8483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16DA"/>
    <w:multiLevelType w:val="hybridMultilevel"/>
    <w:tmpl w:val="FA0AF7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40AF7"/>
    <w:rsid w:val="00052D63"/>
    <w:rsid w:val="000F3FB7"/>
    <w:rsid w:val="0012199A"/>
    <w:rsid w:val="001A24D8"/>
    <w:rsid w:val="00211DAB"/>
    <w:rsid w:val="00220992"/>
    <w:rsid w:val="002701EA"/>
    <w:rsid w:val="002D6A8C"/>
    <w:rsid w:val="002E072E"/>
    <w:rsid w:val="00386E7C"/>
    <w:rsid w:val="003D3F65"/>
    <w:rsid w:val="004210C7"/>
    <w:rsid w:val="00477F08"/>
    <w:rsid w:val="004B3E35"/>
    <w:rsid w:val="004D708A"/>
    <w:rsid w:val="00575B09"/>
    <w:rsid w:val="005C4C53"/>
    <w:rsid w:val="005E6E97"/>
    <w:rsid w:val="005E7D2F"/>
    <w:rsid w:val="00606788"/>
    <w:rsid w:val="00626D38"/>
    <w:rsid w:val="00661AFC"/>
    <w:rsid w:val="006A7647"/>
    <w:rsid w:val="00784BFB"/>
    <w:rsid w:val="00787D0E"/>
    <w:rsid w:val="007B02BD"/>
    <w:rsid w:val="0097409F"/>
    <w:rsid w:val="009A45CF"/>
    <w:rsid w:val="009D67E2"/>
    <w:rsid w:val="00AC1EC4"/>
    <w:rsid w:val="00B43103"/>
    <w:rsid w:val="00B761AB"/>
    <w:rsid w:val="00B96471"/>
    <w:rsid w:val="00C1753F"/>
    <w:rsid w:val="00C25FBB"/>
    <w:rsid w:val="00EA17E2"/>
    <w:rsid w:val="00EF1A83"/>
    <w:rsid w:val="00F160ED"/>
    <w:rsid w:val="00F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2848"/>
  <w15:chartTrackingRefBased/>
  <w15:docId w15:val="{338CF282-87B2-4591-9DE4-78E8526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C175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uiPriority w:val="99"/>
    <w:semiHidden/>
    <w:rsid w:val="00C1753F"/>
  </w:style>
  <w:style w:type="character" w:customStyle="1" w:styleId="BodyTextChar1">
    <w:name w:val="Body Text Char1"/>
    <w:link w:val="BodyText"/>
    <w:locked/>
    <w:rsid w:val="00C1753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C1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A24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1A24D8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5C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4</cp:revision>
  <dcterms:created xsi:type="dcterms:W3CDTF">2019-10-17T13:19:00Z</dcterms:created>
  <dcterms:modified xsi:type="dcterms:W3CDTF">2019-10-17T13:45:00Z</dcterms:modified>
</cp:coreProperties>
</file>